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992"/>
        <w:gridCol w:w="1276"/>
        <w:gridCol w:w="1601"/>
        <w:gridCol w:w="2935"/>
        <w:gridCol w:w="1643"/>
      </w:tblGrid>
      <w:tr w:rsidR="00B53142" w:rsidRPr="007C09A6" w:rsidTr="00070B84">
        <w:tc>
          <w:tcPr>
            <w:tcW w:w="3227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C5606B" w:rsidRPr="00254020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36"/>
                <w:szCs w:val="36"/>
                <w:lang w:eastAsia="en-AU"/>
              </w:rPr>
            </w:pPr>
            <w:r w:rsidRPr="00254020">
              <w:rPr>
                <w:rFonts w:ascii="Helvetica-Bold" w:hAnsi="Helvetica-Bold" w:cs="Helvetica-Bold"/>
                <w:b/>
                <w:bCs/>
                <w:sz w:val="36"/>
                <w:szCs w:val="36"/>
                <w:lang w:eastAsia="en-AU"/>
              </w:rPr>
              <w:t>KATANNING</w:t>
            </w:r>
          </w:p>
          <w:p w:rsidR="00C5606B" w:rsidRPr="00254020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36"/>
                <w:szCs w:val="36"/>
                <w:lang w:eastAsia="en-AU"/>
              </w:rPr>
            </w:pPr>
            <w:r w:rsidRPr="00254020">
              <w:rPr>
                <w:rFonts w:ascii="Helvetica-Bold" w:hAnsi="Helvetica-Bold" w:cs="Helvetica-Bold"/>
                <w:b/>
                <w:bCs/>
                <w:sz w:val="36"/>
                <w:szCs w:val="36"/>
                <w:lang w:eastAsia="en-AU"/>
              </w:rPr>
              <w:t>AGRICULTURAL</w:t>
            </w: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8"/>
                <w:szCs w:val="28"/>
                <w:lang w:eastAsia="en-AU"/>
              </w:rPr>
            </w:pPr>
            <w:r w:rsidRPr="00254020">
              <w:rPr>
                <w:rFonts w:ascii="Helvetica-Bold" w:hAnsi="Helvetica-Bold" w:cs="Helvetica-Bold"/>
                <w:b/>
                <w:bCs/>
                <w:sz w:val="36"/>
                <w:szCs w:val="36"/>
                <w:lang w:eastAsia="en-AU"/>
              </w:rPr>
              <w:t>SOCIETY</w:t>
            </w: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</w:pP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  <w:t>This slip will be returned to</w:t>
            </w: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  <w:t>exhibitor with Pen Number filled</w:t>
            </w: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  <w:t>in, and must be produced on</w:t>
            </w: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  <w:t>delivery and removal of exhibits.</w:t>
            </w: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</w:pP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  <w:t>DO NOT TEAR OFF</w:t>
            </w:r>
          </w:p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  <w:t>this slip when sending in your</w:t>
            </w:r>
          </w:p>
          <w:p w:rsidR="00C5606B" w:rsidRPr="00070B84" w:rsidRDefault="00C5606B" w:rsidP="00254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7"/>
                <w:szCs w:val="17"/>
                <w:lang w:eastAsia="en-AU"/>
              </w:rPr>
              <w:t>Entry Form</w:t>
            </w:r>
          </w:p>
        </w:tc>
        <w:tc>
          <w:tcPr>
            <w:tcW w:w="7455" w:type="dxa"/>
            <w:gridSpan w:val="4"/>
            <w:tcBorders>
              <w:top w:val="nil"/>
              <w:bottom w:val="single" w:sz="8" w:space="0" w:color="auto"/>
              <w:right w:val="nil"/>
            </w:tcBorders>
          </w:tcPr>
          <w:p w:rsidR="00C5606B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8"/>
                <w:szCs w:val="28"/>
                <w:lang w:eastAsia="en-AU"/>
              </w:rPr>
            </w:pPr>
            <w:r w:rsidRPr="00254020">
              <w:rPr>
                <w:rFonts w:ascii="Helvetica-Bold" w:hAnsi="Helvetica-Bold" w:cs="Helvetica-Bold"/>
                <w:b/>
                <w:bCs/>
                <w:sz w:val="32"/>
                <w:szCs w:val="32"/>
                <w:lang w:eastAsia="en-AU"/>
              </w:rPr>
              <w:t>Katanning Agricultural</w:t>
            </w:r>
            <w:r w:rsidR="00E93131">
              <w:rPr>
                <w:rFonts w:ascii="Helvetica-Bold" w:hAnsi="Helvetica-Bold" w:cs="Helvetica-Bold"/>
                <w:b/>
                <w:bCs/>
                <w:sz w:val="32"/>
                <w:szCs w:val="32"/>
                <w:lang w:eastAsia="en-AU"/>
              </w:rPr>
              <w:t xml:space="preserve"> </w:t>
            </w:r>
            <w:r w:rsidRPr="00254020">
              <w:rPr>
                <w:rFonts w:ascii="Helvetica-Bold" w:hAnsi="Helvetica-Bold" w:cs="Helvetica-Bold"/>
                <w:b/>
                <w:bCs/>
                <w:sz w:val="32"/>
                <w:szCs w:val="32"/>
                <w:lang w:eastAsia="en-AU"/>
              </w:rPr>
              <w:t>Society Inc</w:t>
            </w:r>
            <w:r w:rsidR="00E93131">
              <w:rPr>
                <w:rFonts w:ascii="Helvetica-Bold" w:hAnsi="Helvetica-Bold" w:cs="Helvetica-Bold"/>
                <w:b/>
                <w:bCs/>
                <w:sz w:val="32"/>
                <w:szCs w:val="32"/>
                <w:lang w:eastAsia="en-AU"/>
              </w:rPr>
              <w:t>orporated</w:t>
            </w:r>
          </w:p>
          <w:p w:rsidR="0071744C" w:rsidRPr="0071744C" w:rsidRDefault="0071744C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</w:pPr>
          </w:p>
          <w:p w:rsidR="00C5606B" w:rsidRPr="0071744C" w:rsidRDefault="0071744C" w:rsidP="00717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lack" w:hAnsi="Helvetica-Black" w:cs="Helvetica-Black"/>
                <w:b/>
                <w:bCs/>
                <w:sz w:val="40"/>
                <w:szCs w:val="40"/>
                <w:lang w:eastAsia="en-AU"/>
              </w:rPr>
            </w:pPr>
            <w:r w:rsidRPr="0071744C">
              <w:rPr>
                <w:rFonts w:ascii="Helvetica-Black" w:hAnsi="Helvetica-Black" w:cs="Helvetica-Black"/>
                <w:b/>
                <w:bCs/>
                <w:sz w:val="40"/>
                <w:szCs w:val="40"/>
                <w:lang w:eastAsia="en-AU"/>
              </w:rPr>
              <w:t>Section E – Entry Form for Poultry</w:t>
            </w:r>
          </w:p>
          <w:p w:rsidR="00C5606B" w:rsidRPr="0071744C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ItalicMT" w:hAnsi="Arial-BoldItalicMT" w:cs="Arial-BoldItalicMT"/>
                <w:b/>
                <w:bCs/>
                <w:i/>
                <w:iCs/>
                <w:sz w:val="16"/>
                <w:szCs w:val="16"/>
                <w:lang w:eastAsia="en-AU"/>
              </w:rPr>
            </w:pPr>
          </w:p>
          <w:p w:rsidR="00C5606B" w:rsidRDefault="00AC448A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Entries close </w:t>
            </w:r>
            <w:r w:rsidR="00100C57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Friday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,</w:t>
            </w:r>
            <w:r w:rsidR="00D70CE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</w:t>
            </w:r>
            <w:r w:rsidR="00142CA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18</w:t>
            </w:r>
            <w:r w:rsidR="00C5606B" w:rsidRPr="00070B84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vertAlign w:val="superscript"/>
                <w:lang w:eastAsia="en-AU"/>
              </w:rPr>
              <w:t>th</w:t>
            </w:r>
            <w:r w:rsidR="00100C57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October, 202</w:t>
            </w:r>
            <w:r w:rsidR="00142CA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4</w:t>
            </w:r>
          </w:p>
          <w:p w:rsidR="00B045AF" w:rsidRDefault="00B045AF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Katanning Agricultural Society BSB:036153 A/C:530015</w:t>
            </w:r>
          </w:p>
          <w:p w:rsidR="000A1C97" w:rsidRDefault="00D70CED" w:rsidP="000A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BIRDS MAY BE PENNED </w:t>
            </w:r>
            <w:r w:rsidR="00142CA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ON </w:t>
            </w:r>
            <w:r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FRIDAY 2</w:t>
            </w:r>
            <w:r w:rsidR="00142CA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5</w:t>
            </w:r>
            <w:r w:rsidRPr="00D70CE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vertAlign w:val="superscript"/>
                <w:lang w:eastAsia="en-AU"/>
              </w:rPr>
              <w:t>th</w:t>
            </w:r>
            <w:r w:rsidR="000A1C97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vertAlign w:val="superscript"/>
                <w:lang w:eastAsia="en-AU"/>
              </w:rPr>
              <w:t xml:space="preserve"> </w:t>
            </w:r>
            <w:r w:rsidR="000A1C97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October</w:t>
            </w:r>
          </w:p>
          <w:p w:rsidR="00C5606B" w:rsidRPr="00070B84" w:rsidRDefault="00C5606B" w:rsidP="000A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070B84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Entries to be staged by 8.30am Saturday 2</w:t>
            </w:r>
            <w:r w:rsidR="00142CA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6</w:t>
            </w:r>
            <w:r w:rsidR="00D70CED" w:rsidRPr="00D70CE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vertAlign w:val="superscript"/>
                <w:lang w:eastAsia="en-AU"/>
              </w:rPr>
              <w:t>th</w:t>
            </w:r>
            <w:r w:rsidR="00D70CE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</w:t>
            </w:r>
            <w:r w:rsidRPr="00070B84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October</w:t>
            </w:r>
            <w:r w:rsidR="00DC14C7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 xml:space="preserve"> 20</w:t>
            </w:r>
            <w:r w:rsidR="00C77160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2</w:t>
            </w:r>
            <w:r w:rsidR="00142CAD">
              <w:rPr>
                <w:rFonts w:ascii="Arial-BoldItalicMT" w:hAnsi="Arial-BoldItalicMT" w:cs="Arial-BoldItalicMT"/>
                <w:b/>
                <w:bCs/>
                <w:i/>
                <w:iCs/>
                <w:sz w:val="20"/>
                <w:szCs w:val="20"/>
                <w:lang w:eastAsia="en-AU"/>
              </w:rPr>
              <w:t>4</w:t>
            </w:r>
          </w:p>
          <w:p w:rsidR="00C5606B" w:rsidRPr="0071744C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lack" w:hAnsi="Helvetica-Black" w:cs="Helvetica-Black"/>
                <w:b/>
                <w:bCs/>
                <w:sz w:val="20"/>
                <w:szCs w:val="20"/>
                <w:lang w:eastAsia="en-AU"/>
              </w:rPr>
            </w:pPr>
          </w:p>
          <w:p w:rsidR="00C5606B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  <w:lang w:eastAsia="en-AU"/>
              </w:rPr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 xml:space="preserve">Mr/Mrs/Miss </w:t>
            </w:r>
            <w:r w:rsidRPr="00070B84">
              <w:rPr>
                <w:rFonts w:ascii="Helvetica" w:hAnsi="Helvetica" w:cs="Helvetica"/>
                <w:sz w:val="12"/>
                <w:szCs w:val="12"/>
                <w:lang w:eastAsia="en-AU"/>
              </w:rPr>
              <w:t>. . . . . . . . . . . . . . . . . . . . . . . . . . . . . . . . . . . . . . . . . . . . . . . . . . . . . . . . . . . . . . . . . . . . . . . . . . . . . . . . . . . . .</w:t>
            </w:r>
          </w:p>
          <w:p w:rsidR="00254020" w:rsidRPr="00070B84" w:rsidRDefault="00254020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  <w:lang w:eastAsia="en-AU"/>
              </w:rPr>
            </w:pPr>
          </w:p>
          <w:p w:rsidR="00C5606B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  <w:lang w:eastAsia="en-AU"/>
              </w:rPr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 xml:space="preserve">Address </w:t>
            </w:r>
            <w:r w:rsidRPr="00070B84">
              <w:rPr>
                <w:rFonts w:ascii="Helvetica" w:hAnsi="Helvetica" w:cs="Helvetica"/>
                <w:sz w:val="12"/>
                <w:szCs w:val="12"/>
                <w:lang w:eastAsia="en-AU"/>
              </w:rPr>
              <w:t>. . . . . . . . . . . . . . . . . . . . . . . . . . . . . . . . . . . . . . . . . . . . . . . . . . . . . . . . . . . . . . . . . . . . . . . . . . . . . . . . . . . . . . . . .</w:t>
            </w:r>
          </w:p>
          <w:p w:rsidR="00254020" w:rsidRPr="00070B84" w:rsidRDefault="00254020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  <w:lang w:eastAsia="en-AU"/>
              </w:rPr>
            </w:pPr>
          </w:p>
          <w:p w:rsidR="00B53142" w:rsidRDefault="006E7775" w:rsidP="00070B84">
            <w:pPr>
              <w:spacing w:after="0" w:line="240" w:lineRule="auto"/>
              <w:rPr>
                <w:rFonts w:ascii="Helvetica" w:hAnsi="Helvetica" w:cs="Helvetica"/>
                <w:sz w:val="12"/>
                <w:szCs w:val="12"/>
                <w:lang w:eastAsia="en-AU"/>
              </w:rPr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 xml:space="preserve">Post Code </w:t>
            </w:r>
            <w:r w:rsidR="00C5606B" w:rsidRPr="00070B84">
              <w:rPr>
                <w:rFonts w:ascii="Helvetica" w:hAnsi="Helvetica" w:cs="Helvetica"/>
                <w:sz w:val="12"/>
                <w:szCs w:val="12"/>
                <w:lang w:eastAsia="en-AU"/>
              </w:rPr>
              <w:t xml:space="preserve">. . . . . . . . . . . . . . . . . . . . . . . . . . . . . . . . . . . . . </w:t>
            </w: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Phone No</w:t>
            </w:r>
            <w:r w:rsidR="00C5606B" w:rsidRPr="00070B84">
              <w:rPr>
                <w:rFonts w:ascii="Helvetica" w:hAnsi="Helvetica" w:cs="Helvetica"/>
                <w:sz w:val="12"/>
                <w:szCs w:val="12"/>
                <w:lang w:eastAsia="en-AU"/>
              </w:rPr>
              <w:t>. . . . . . . . . . . . . . . . . . . . . . . . . . . . . . . . . . . . . .</w:t>
            </w:r>
          </w:p>
          <w:p w:rsidR="00DF514A" w:rsidRDefault="00DF514A" w:rsidP="00DF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</w:p>
          <w:p w:rsidR="00DF514A" w:rsidRDefault="00DF514A" w:rsidP="00DF51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  <w:lang w:eastAsia="en-AU"/>
              </w:rPr>
            </w:pPr>
            <w:r>
              <w:rPr>
                <w:rFonts w:ascii="Helvetica" w:hAnsi="Helvetica" w:cs="Helvetica"/>
                <w:sz w:val="15"/>
                <w:szCs w:val="15"/>
                <w:lang w:eastAsia="en-AU"/>
              </w:rPr>
              <w:t>E-Mail</w:t>
            </w: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 xml:space="preserve"> </w:t>
            </w:r>
            <w:r w:rsidRPr="00070B84">
              <w:rPr>
                <w:rFonts w:ascii="Helvetica" w:hAnsi="Helvetica" w:cs="Helvetica"/>
                <w:sz w:val="12"/>
                <w:szCs w:val="12"/>
                <w:lang w:eastAsia="en-AU"/>
              </w:rPr>
              <w:t>. . . . . . . . . . . . . . . . . . . . . . . . . . . . . . . . . . . . . . . . . . . . . . . . . . . . . . . . . . . . . . . . . . . . . . . . . . . . . . . . . . . . . . . . .</w:t>
            </w:r>
          </w:p>
          <w:p w:rsidR="00DF514A" w:rsidRPr="007C09A6" w:rsidRDefault="00DF514A" w:rsidP="00070B84">
            <w:pPr>
              <w:spacing w:after="0" w:line="240" w:lineRule="auto"/>
            </w:pPr>
          </w:p>
        </w:tc>
      </w:tr>
      <w:tr w:rsidR="000D6E01" w:rsidTr="0071744C"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606B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For Exhibitor’s</w:t>
            </w:r>
            <w:r w:rsidR="003C609E"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 xml:space="preserve"> </w:t>
            </w: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Use</w:t>
            </w:r>
            <w:r w:rsidR="005C668E"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06B" w:rsidRDefault="00C5606B" w:rsidP="00070B84">
            <w:pPr>
              <w:spacing w:line="240" w:lineRule="auto"/>
              <w:jc w:val="center"/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Pen No.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06B" w:rsidRDefault="00C5606B" w:rsidP="00070B84">
            <w:pPr>
              <w:spacing w:line="240" w:lineRule="auto"/>
              <w:jc w:val="center"/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Class No.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06B" w:rsidRDefault="00C5606B" w:rsidP="00070B84">
            <w:pPr>
              <w:spacing w:line="240" w:lineRule="auto"/>
              <w:jc w:val="center"/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Class No.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FOR OFFICE</w:t>
            </w:r>
          </w:p>
          <w:p w:rsidR="00C5606B" w:rsidRDefault="00C5606B" w:rsidP="00070B84">
            <w:pPr>
              <w:spacing w:line="240" w:lineRule="auto"/>
              <w:jc w:val="center"/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USE ONLY</w:t>
            </w:r>
          </w:p>
        </w:tc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06B" w:rsidRPr="00070B84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BREED</w:t>
            </w:r>
          </w:p>
          <w:p w:rsidR="00C5606B" w:rsidRDefault="00C5606B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Use a separate line for each entr</w:t>
            </w:r>
            <w:r w:rsidR="003C609E"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y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609E" w:rsidRPr="00070B84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ENTRY FEE</w:t>
            </w:r>
          </w:p>
          <w:p w:rsidR="00A52221" w:rsidRPr="00A52221" w:rsidRDefault="00D72A4E" w:rsidP="00A52221">
            <w:pPr>
              <w:spacing w:line="240" w:lineRule="auto"/>
              <w:jc w:val="center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sz w:val="15"/>
                <w:szCs w:val="15"/>
                <w:lang w:eastAsia="en-AU"/>
              </w:rPr>
              <w:t>$</w:t>
            </w:r>
          </w:p>
        </w:tc>
      </w:tr>
      <w:tr w:rsidR="000D6E01" w:rsidRPr="00070B84" w:rsidTr="0071744C">
        <w:tc>
          <w:tcPr>
            <w:tcW w:w="1242" w:type="dxa"/>
            <w:tcBorders>
              <w:top w:val="single" w:sz="8" w:space="0" w:color="auto"/>
              <w:left w:val="nil"/>
            </w:tcBorders>
          </w:tcPr>
          <w:p w:rsidR="003C609E" w:rsidRPr="00070B84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3C609E" w:rsidRPr="00070B84" w:rsidRDefault="003C609E" w:rsidP="00070B8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3C609E" w:rsidRPr="00070B84" w:rsidRDefault="003C609E" w:rsidP="00070B8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3C609E" w:rsidRPr="00070B84" w:rsidRDefault="003C609E" w:rsidP="00070B8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8" w:space="0" w:color="auto"/>
            </w:tcBorders>
          </w:tcPr>
          <w:p w:rsidR="003C609E" w:rsidRPr="00070B84" w:rsidRDefault="003C609E" w:rsidP="00070B8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8" w:space="0" w:color="auto"/>
            </w:tcBorders>
          </w:tcPr>
          <w:p w:rsidR="003C609E" w:rsidRPr="00070B84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8" w:space="0" w:color="auto"/>
              <w:right w:val="nil"/>
            </w:tcBorders>
          </w:tcPr>
          <w:p w:rsidR="003C609E" w:rsidRPr="00070B84" w:rsidRDefault="003C609E" w:rsidP="00070B8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D307D4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AC3A5B">
        <w:trPr>
          <w:trHeight w:val="586"/>
        </w:trPr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0D6E01" w:rsidTr="0071744C">
        <w:tc>
          <w:tcPr>
            <w:tcW w:w="1242" w:type="dxa"/>
            <w:tcBorders>
              <w:left w:val="nil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601" w:type="dxa"/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2935" w:type="dxa"/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43" w:type="dxa"/>
            <w:tcBorders>
              <w:right w:val="nil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</w:tr>
      <w:tr w:rsidR="00D307D4" w:rsidTr="0071744C"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3C609E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609E" w:rsidRDefault="003C609E" w:rsidP="00070B84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09E" w:rsidRPr="00070B84" w:rsidRDefault="003C609E" w:rsidP="00070B8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3C609E" w:rsidRPr="00070B84" w:rsidRDefault="003C609E" w:rsidP="00070B8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3C609E" w:rsidRPr="00070B84" w:rsidRDefault="003C609E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43" w:type="dxa"/>
            <w:tcBorders>
              <w:bottom w:val="single" w:sz="4" w:space="0" w:color="auto"/>
              <w:right w:val="nil"/>
            </w:tcBorders>
          </w:tcPr>
          <w:p w:rsidR="003C609E" w:rsidRPr="00070B84" w:rsidRDefault="003C609E" w:rsidP="00070B84">
            <w:pPr>
              <w:spacing w:line="240" w:lineRule="auto"/>
              <w:jc w:val="center"/>
              <w:rPr>
                <w:b/>
              </w:rPr>
            </w:pPr>
          </w:p>
        </w:tc>
      </w:tr>
      <w:tr w:rsidR="008F3481" w:rsidRPr="00070B84" w:rsidTr="00070B84">
        <w:tc>
          <w:tcPr>
            <w:tcW w:w="3227" w:type="dxa"/>
            <w:gridSpan w:val="3"/>
            <w:tcBorders>
              <w:left w:val="nil"/>
              <w:bottom w:val="nil"/>
            </w:tcBorders>
          </w:tcPr>
          <w:p w:rsidR="008F3481" w:rsidRPr="00070B84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</w:pPr>
          </w:p>
          <w:p w:rsidR="008F3481" w:rsidRPr="00070B84" w:rsidRDefault="008F3481" w:rsidP="0025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  <w:t>PLEASE FILL IN CLASS NUMBERS</w:t>
            </w:r>
          </w:p>
          <w:p w:rsidR="008F3481" w:rsidRPr="00070B84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</w:pPr>
            <w:r w:rsidRPr="00070B84"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  <w:t xml:space="preserve">ON BOTH </w:t>
            </w:r>
            <w:r w:rsidR="00D72A4E"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  <w:t xml:space="preserve">SIDES OF THE </w:t>
            </w:r>
            <w:r w:rsidRPr="00070B84"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  <w:t>FORM AND NAME AND</w:t>
            </w:r>
            <w:r w:rsidR="00D72A4E"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  <w:t xml:space="preserve"> </w:t>
            </w:r>
            <w:r w:rsidRPr="00070B84">
              <w:rPr>
                <w:rFonts w:ascii="Helvetica-Bold" w:hAnsi="Helvetica-Bold" w:cs="Helvetica-Bold"/>
                <w:b/>
                <w:bCs/>
                <w:sz w:val="16"/>
                <w:szCs w:val="16"/>
                <w:lang w:eastAsia="en-AU"/>
              </w:rPr>
              <w:t>ADDRESS</w:t>
            </w:r>
          </w:p>
          <w:p w:rsidR="00254020" w:rsidRDefault="00254020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en-AU"/>
              </w:rPr>
            </w:pPr>
          </w:p>
          <w:p w:rsidR="00254020" w:rsidRPr="00254020" w:rsidRDefault="00254020" w:rsidP="0025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2"/>
                <w:szCs w:val="12"/>
                <w:lang w:eastAsia="en-AU"/>
              </w:rPr>
            </w:pPr>
          </w:p>
          <w:p w:rsidR="008F3481" w:rsidRPr="00254020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  <w:r w:rsidRPr="00254020">
              <w:rPr>
                <w:rFonts w:ascii="Helvetica" w:hAnsi="Helvetica" w:cs="Helvetica"/>
                <w:sz w:val="15"/>
                <w:szCs w:val="15"/>
                <w:lang w:eastAsia="en-AU"/>
              </w:rPr>
              <w:t>Name . . . . . . . . . . . . . . . . . .</w:t>
            </w:r>
            <w:r w:rsidR="00254020" w:rsidRPr="00254020">
              <w:rPr>
                <w:rFonts w:ascii="Helvetica" w:hAnsi="Helvetica" w:cs="Helvetica"/>
                <w:sz w:val="15"/>
                <w:szCs w:val="15"/>
                <w:lang w:eastAsia="en-AU"/>
              </w:rPr>
              <w:t xml:space="preserve"> . . . . . . . . . . . </w:t>
            </w:r>
          </w:p>
          <w:p w:rsidR="008F3481" w:rsidRPr="00254020" w:rsidRDefault="008F3481" w:rsidP="0025402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</w:p>
          <w:p w:rsidR="008F3481" w:rsidRPr="00254020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  <w:r w:rsidRPr="00254020">
              <w:rPr>
                <w:rFonts w:ascii="Helvetica" w:hAnsi="Helvetica" w:cs="Helvetica"/>
                <w:sz w:val="15"/>
                <w:szCs w:val="15"/>
                <w:lang w:eastAsia="en-AU"/>
              </w:rPr>
              <w:t>Address . . . . . . . . . . . . . . . .</w:t>
            </w:r>
            <w:r w:rsidR="00254020" w:rsidRPr="00254020">
              <w:rPr>
                <w:rFonts w:ascii="Helvetica" w:hAnsi="Helvetica" w:cs="Helvetica"/>
                <w:sz w:val="15"/>
                <w:szCs w:val="15"/>
                <w:lang w:eastAsia="en-AU"/>
              </w:rPr>
              <w:t xml:space="preserve"> . . . . . . . . . . .</w:t>
            </w:r>
          </w:p>
          <w:p w:rsidR="00254020" w:rsidRPr="00254020" w:rsidRDefault="00254020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</w:p>
          <w:p w:rsidR="008F3481" w:rsidRPr="00070B84" w:rsidRDefault="008F3481" w:rsidP="0025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5"/>
                <w:szCs w:val="15"/>
                <w:lang w:eastAsia="en-AU"/>
              </w:rPr>
            </w:pPr>
            <w:r w:rsidRPr="00254020">
              <w:rPr>
                <w:rFonts w:ascii="Helvetica" w:hAnsi="Helvetica" w:cs="Helvetica"/>
                <w:sz w:val="15"/>
                <w:szCs w:val="15"/>
                <w:lang w:eastAsia="en-AU"/>
              </w:rPr>
              <w:t>. . . . . . . . . . . . . . . . .</w:t>
            </w:r>
            <w:r w:rsidR="00254020" w:rsidRPr="00254020">
              <w:rPr>
                <w:rFonts w:ascii="Helvetica" w:hAnsi="Helvetica" w:cs="Helvetica"/>
                <w:sz w:val="15"/>
                <w:szCs w:val="15"/>
                <w:lang w:eastAsia="en-AU"/>
              </w:rPr>
              <w:t xml:space="preserve"> . . . . . . . . . . . . . . . . .</w:t>
            </w:r>
            <w:r w:rsidR="00254020">
              <w:rPr>
                <w:rFonts w:ascii="Helvetica" w:hAnsi="Helvetica" w:cs="Helvetica"/>
                <w:sz w:val="16"/>
                <w:szCs w:val="16"/>
                <w:lang w:eastAsia="en-AU"/>
              </w:rPr>
              <w:t xml:space="preserve"> </w:t>
            </w:r>
            <w:r w:rsidRPr="00254020">
              <w:rPr>
                <w:rFonts w:ascii="Helvetica" w:hAnsi="Helvetica" w:cs="Helvetica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7455" w:type="dxa"/>
            <w:gridSpan w:val="4"/>
            <w:tcBorders>
              <w:bottom w:val="nil"/>
              <w:right w:val="nil"/>
            </w:tcBorders>
          </w:tcPr>
          <w:p w:rsidR="005F538A" w:rsidRPr="00070B84" w:rsidRDefault="0055724C" w:rsidP="005F538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  <w:r w:rsidRPr="0055724C">
              <w:rPr>
                <w:rFonts w:ascii="Helvetica" w:hAnsi="Helvetica" w:cs="Helvetica"/>
                <w:b/>
                <w:noProof/>
                <w:sz w:val="15"/>
                <w:szCs w:val="15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4.9pt;margin-top:.4pt;width:81.4pt;height:26.85pt;z-index:251657728;mso-position-horizontal-relative:text;mso-position-vertical-relative:text;mso-width-relative:margin;mso-height-relative:margin">
                  <v:textbox style="mso-next-textbox:#_x0000_s1026">
                    <w:txbxContent>
                      <w:p w:rsidR="005F538A" w:rsidRDefault="005F538A"/>
                    </w:txbxContent>
                  </v:textbox>
                </v:shape>
              </w:pict>
            </w:r>
            <w:r w:rsidR="005F538A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 xml:space="preserve">                                                                        </w:t>
            </w:r>
            <w:r w:rsidR="005F538A" w:rsidRPr="00070B84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TOTAL</w:t>
            </w:r>
            <w:r w:rsidR="005F538A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 xml:space="preserve">   </w:t>
            </w:r>
            <w:r w:rsidR="005F538A" w:rsidRPr="005F538A">
              <w:rPr>
                <w:rFonts w:ascii="Helvetica" w:hAnsi="Helvetica" w:cs="Helvetica"/>
                <w:b/>
                <w:sz w:val="20"/>
                <w:szCs w:val="20"/>
                <w:lang w:eastAsia="en-AU"/>
              </w:rPr>
              <w:t>$</w:t>
            </w:r>
          </w:p>
          <w:p w:rsidR="005F538A" w:rsidRDefault="005F538A" w:rsidP="005F53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</w:p>
          <w:p w:rsidR="008F3481" w:rsidRPr="00070B84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I certify the above particulars are correct and I agree to conform to and accept the By-laws and</w:t>
            </w:r>
          </w:p>
          <w:p w:rsidR="008F3481" w:rsidRPr="00070B84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Regulatio</w:t>
            </w:r>
            <w:r w:rsidR="00DA494B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 xml:space="preserve">ns as printed in </w:t>
            </w:r>
            <w:r w:rsidR="007345A8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the 20</w:t>
            </w:r>
            <w:r w:rsidR="00C77160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2</w:t>
            </w:r>
            <w:r w:rsidR="00142CAD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4</w:t>
            </w:r>
            <w:bookmarkStart w:id="0" w:name="_GoBack"/>
            <w:bookmarkEnd w:id="0"/>
            <w:r w:rsidR="007345A8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 xml:space="preserve"> S</w:t>
            </w:r>
            <w:r w:rsidR="00DA494B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chedule</w:t>
            </w:r>
            <w:r w:rsidRPr="00070B84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, and make these entries subject to the ordinary</w:t>
            </w:r>
          </w:p>
          <w:p w:rsidR="008F3481" w:rsidRPr="00070B84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Rules, such as Regulations and By-laws of the Society, and hereby hold the Society free from any</w:t>
            </w:r>
          </w:p>
          <w:p w:rsidR="008F3481" w:rsidRPr="00070B84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liability in connection with any mistakes or errors that may be made in these entries or in the</w:t>
            </w:r>
          </w:p>
          <w:p w:rsidR="008F3481" w:rsidRPr="00070B84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  <w:r w:rsidRPr="00070B84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>Catalogue of Exhibits.</w:t>
            </w:r>
          </w:p>
          <w:p w:rsidR="00254020" w:rsidRDefault="00254020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</w:p>
          <w:p w:rsidR="008F3481" w:rsidRPr="00070B84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2"/>
                <w:szCs w:val="12"/>
                <w:lang w:eastAsia="en-AU"/>
              </w:rPr>
            </w:pPr>
            <w:r w:rsidRPr="00070B84"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  <w:t xml:space="preserve">SIGNATURE </w:t>
            </w:r>
            <w:r w:rsidRPr="00070B84">
              <w:rPr>
                <w:rFonts w:ascii="Helvetica" w:hAnsi="Helvetica" w:cs="Helvetica"/>
                <w:b/>
                <w:sz w:val="12"/>
                <w:szCs w:val="12"/>
                <w:lang w:eastAsia="en-AU"/>
              </w:rPr>
              <w:t>. . . . . . . . . . . . . . . . . . . . . . . . . . . . . . . . . . . . . . . . . . . . . . . . . . . . . . . . . . . . . . . . . . . . . . . . . . . . . . . . . . . . .</w:t>
            </w:r>
          </w:p>
          <w:p w:rsidR="008F3481" w:rsidRDefault="008F3481" w:rsidP="00070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</w:p>
          <w:p w:rsidR="00C77160" w:rsidRPr="00070B84" w:rsidRDefault="00C77160" w:rsidP="00C7716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5"/>
                <w:szCs w:val="15"/>
                <w:lang w:eastAsia="en-AU"/>
              </w:rPr>
            </w:pPr>
          </w:p>
        </w:tc>
      </w:tr>
    </w:tbl>
    <w:p w:rsidR="000D6E01" w:rsidRPr="000D6E01" w:rsidRDefault="000D6E01" w:rsidP="000D6E0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15"/>
          <w:szCs w:val="15"/>
          <w:lang w:eastAsia="en-AU"/>
        </w:rPr>
      </w:pPr>
      <w:r>
        <w:rPr>
          <w:rFonts w:ascii="Arial-BoldItalicMT" w:hAnsi="Arial-BoldItalicMT" w:cs="Arial-BoldItalicMT"/>
          <w:b/>
          <w:bCs/>
          <w:i/>
          <w:iCs/>
          <w:sz w:val="28"/>
          <w:szCs w:val="28"/>
          <w:lang w:eastAsia="en-AU"/>
        </w:rPr>
        <w:t>katanningshow.or</w:t>
      </w:r>
      <w:r w:rsidR="002033AD">
        <w:rPr>
          <w:rFonts w:ascii="Arial-BoldItalicMT" w:hAnsi="Arial-BoldItalicMT" w:cs="Arial-BoldItalicMT"/>
          <w:b/>
          <w:bCs/>
          <w:i/>
          <w:iCs/>
          <w:sz w:val="28"/>
          <w:szCs w:val="28"/>
          <w:lang w:eastAsia="en-AU"/>
        </w:rPr>
        <w:t>g</w:t>
      </w:r>
      <w:r w:rsidR="00AC448A">
        <w:rPr>
          <w:rFonts w:ascii="Arial-BoldItalicMT" w:hAnsi="Arial-BoldItalicMT" w:cs="Arial-BoldItalicMT"/>
          <w:b/>
          <w:bCs/>
          <w:i/>
          <w:iCs/>
          <w:sz w:val="28"/>
          <w:szCs w:val="28"/>
          <w:lang w:eastAsia="en-AU"/>
        </w:rPr>
        <w:t>.au</w:t>
      </w:r>
    </w:p>
    <w:sectPr w:rsidR="000D6E01" w:rsidRPr="000D6E01" w:rsidSect="00D70CED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142"/>
    <w:rsid w:val="00070B84"/>
    <w:rsid w:val="000722BF"/>
    <w:rsid w:val="00074EB8"/>
    <w:rsid w:val="000A1C97"/>
    <w:rsid w:val="000D6E01"/>
    <w:rsid w:val="000F4EE1"/>
    <w:rsid w:val="00100C57"/>
    <w:rsid w:val="00142CAD"/>
    <w:rsid w:val="002033AD"/>
    <w:rsid w:val="00254020"/>
    <w:rsid w:val="002E35B4"/>
    <w:rsid w:val="00323015"/>
    <w:rsid w:val="003C609E"/>
    <w:rsid w:val="00466528"/>
    <w:rsid w:val="005152C5"/>
    <w:rsid w:val="0055724C"/>
    <w:rsid w:val="005721D5"/>
    <w:rsid w:val="005854EC"/>
    <w:rsid w:val="00597DE1"/>
    <w:rsid w:val="005C03A7"/>
    <w:rsid w:val="005C668E"/>
    <w:rsid w:val="005F538A"/>
    <w:rsid w:val="006D5659"/>
    <w:rsid w:val="006E7775"/>
    <w:rsid w:val="007022AA"/>
    <w:rsid w:val="0071744C"/>
    <w:rsid w:val="007345A8"/>
    <w:rsid w:val="007C09A6"/>
    <w:rsid w:val="008254C2"/>
    <w:rsid w:val="00866D98"/>
    <w:rsid w:val="008F0B21"/>
    <w:rsid w:val="008F3481"/>
    <w:rsid w:val="00914F42"/>
    <w:rsid w:val="00963553"/>
    <w:rsid w:val="0097629C"/>
    <w:rsid w:val="009F7806"/>
    <w:rsid w:val="00A52221"/>
    <w:rsid w:val="00AC3A5B"/>
    <w:rsid w:val="00AC448A"/>
    <w:rsid w:val="00AF7025"/>
    <w:rsid w:val="00B045AF"/>
    <w:rsid w:val="00B53142"/>
    <w:rsid w:val="00B64EDF"/>
    <w:rsid w:val="00B974F3"/>
    <w:rsid w:val="00C23F03"/>
    <w:rsid w:val="00C5606B"/>
    <w:rsid w:val="00C77160"/>
    <w:rsid w:val="00D307D4"/>
    <w:rsid w:val="00D33090"/>
    <w:rsid w:val="00D35323"/>
    <w:rsid w:val="00D479AA"/>
    <w:rsid w:val="00D52262"/>
    <w:rsid w:val="00D64BAA"/>
    <w:rsid w:val="00D70CED"/>
    <w:rsid w:val="00D72A4E"/>
    <w:rsid w:val="00DA494B"/>
    <w:rsid w:val="00DC14C7"/>
    <w:rsid w:val="00DE26A9"/>
    <w:rsid w:val="00DF514A"/>
    <w:rsid w:val="00E1322A"/>
    <w:rsid w:val="00E87B0C"/>
    <w:rsid w:val="00E93131"/>
    <w:rsid w:val="00EC4132"/>
    <w:rsid w:val="00F66E3B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721D5"/>
    <w:pPr>
      <w:spacing w:after="0" w:line="240" w:lineRule="auto"/>
    </w:pPr>
    <w:rPr>
      <w:rFonts w:ascii="Algerian" w:eastAsia="Times New Roman" w:hAnsi="Algeri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21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z w:val="28"/>
      <w:szCs w:val="24"/>
    </w:rPr>
  </w:style>
  <w:style w:type="table" w:styleId="TableGrid">
    <w:name w:val="Table Grid"/>
    <w:basedOn w:val="TableNormal"/>
    <w:uiPriority w:val="59"/>
    <w:rsid w:val="00B53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53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16AE-C8FC-42AD-9522-1A5C5D9C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</dc:creator>
  <cp:keywords/>
  <cp:lastModifiedBy>Rosalie Baxter</cp:lastModifiedBy>
  <cp:revision>16</cp:revision>
  <cp:lastPrinted>2012-06-28T00:14:00Z</cp:lastPrinted>
  <dcterms:created xsi:type="dcterms:W3CDTF">2019-03-06T02:49:00Z</dcterms:created>
  <dcterms:modified xsi:type="dcterms:W3CDTF">2024-04-23T12:57:00Z</dcterms:modified>
</cp:coreProperties>
</file>